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 xml:space="preserve">Rezultatele </w:t>
      </w:r>
      <w:r w:rsidR="009937B1">
        <w:t>interviului -</w:t>
      </w:r>
      <w:r>
        <w:t xml:space="preserve"> co</w:t>
      </w:r>
      <w:r w:rsidR="00A63D49">
        <w:t>ncursul pentru ocuparea postur</w:t>
      </w:r>
      <w:r>
        <w:t xml:space="preserve">ilor de </w:t>
      </w:r>
      <w:r w:rsidR="00B54B65">
        <w:t xml:space="preserve">Cercetator cu experienta si </w:t>
      </w:r>
      <w:r w:rsidR="00056FCF" w:rsidRPr="00056FCF">
        <w:t>Cercet</w:t>
      </w:r>
      <w:r w:rsidR="00056FCF" w:rsidRPr="00056FCF">
        <w:rPr>
          <w:bCs/>
          <w:lang w:eastAsia="ro-RO"/>
        </w:rPr>
        <w:t>ă</w:t>
      </w:r>
      <w:r w:rsidR="00056FCF" w:rsidRPr="00056FCF">
        <w:rPr>
          <w:bCs/>
          <w:lang w:eastAsia="ro-RO"/>
        </w:rPr>
        <w:t>tor postdoctorat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Pr="00BE68B1">
        <w:rPr>
          <w:bCs/>
          <w:lang w:eastAsia="ro-RO"/>
        </w:rPr>
        <w:t xml:space="preserve"> </w:t>
      </w:r>
      <w:r w:rsidR="009937B1">
        <w:rPr>
          <w:bCs/>
          <w:lang w:eastAsia="ro-RO"/>
        </w:rPr>
        <w:t>ale interviului</w:t>
      </w:r>
      <w:r w:rsidRPr="00BE68B1">
        <w:rPr>
          <w:bCs/>
          <w:lang w:eastAsia="ro-RO"/>
        </w:rPr>
        <w:t>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320"/>
        <w:gridCol w:w="2664"/>
        <w:gridCol w:w="1555"/>
        <w:gridCol w:w="2111"/>
      </w:tblGrid>
      <w:tr w:rsidR="00B54B65" w:rsidTr="00B54B65">
        <w:tc>
          <w:tcPr>
            <w:tcW w:w="845" w:type="dxa"/>
          </w:tcPr>
          <w:p w:rsidR="00B54B65" w:rsidRDefault="00B54B65" w:rsidP="00BE68B1">
            <w:r>
              <w:t>Nr.crt.</w:t>
            </w:r>
          </w:p>
        </w:tc>
        <w:tc>
          <w:tcPr>
            <w:tcW w:w="2320" w:type="dxa"/>
          </w:tcPr>
          <w:p w:rsidR="00B54B65" w:rsidRDefault="00B54B65" w:rsidP="00BE68B1">
            <w:r>
              <w:t>Denumirea postului</w:t>
            </w:r>
          </w:p>
        </w:tc>
        <w:tc>
          <w:tcPr>
            <w:tcW w:w="2664" w:type="dxa"/>
          </w:tcPr>
          <w:p w:rsidR="00B54B65" w:rsidRDefault="00B54B65" w:rsidP="00BE68B1">
            <w:r>
              <w:t>Numele si prenumele candidatului</w:t>
            </w:r>
          </w:p>
        </w:tc>
        <w:tc>
          <w:tcPr>
            <w:tcW w:w="1555" w:type="dxa"/>
          </w:tcPr>
          <w:p w:rsidR="00B54B65" w:rsidRDefault="00B54B65" w:rsidP="00B54B65">
            <w:r>
              <w:t>Punctaj interviu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Admis/Respins</w:t>
            </w:r>
          </w:p>
        </w:tc>
      </w:tr>
      <w:tr w:rsidR="00B54B65" w:rsidTr="00B54B65">
        <w:tc>
          <w:tcPr>
            <w:tcW w:w="845" w:type="dxa"/>
          </w:tcPr>
          <w:p w:rsidR="00B54B65" w:rsidRDefault="00B54B65" w:rsidP="00BE68B1">
            <w:r>
              <w:t>1</w:t>
            </w:r>
          </w:p>
        </w:tc>
        <w:tc>
          <w:tcPr>
            <w:tcW w:w="2320" w:type="dxa"/>
          </w:tcPr>
          <w:p w:rsidR="00B54B65" w:rsidRDefault="009937B1" w:rsidP="005A1E3D">
            <w:r>
              <w:t>Cercetator cu experienta – post nr.</w:t>
            </w:r>
            <w:r w:rsidR="005A1E3D">
              <w:t>4</w:t>
            </w:r>
          </w:p>
        </w:tc>
        <w:tc>
          <w:tcPr>
            <w:tcW w:w="2664" w:type="dxa"/>
          </w:tcPr>
          <w:p w:rsidR="00B54B65" w:rsidRDefault="005A1E3D" w:rsidP="00BE68B1">
            <w:r>
              <w:t>Nica Elvira</w:t>
            </w:r>
          </w:p>
        </w:tc>
        <w:tc>
          <w:tcPr>
            <w:tcW w:w="1555" w:type="dxa"/>
          </w:tcPr>
          <w:p w:rsidR="00B54B65" w:rsidRDefault="009937B1" w:rsidP="00BE68B1">
            <w:r>
              <w:t>100 puncte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2</w:t>
            </w:r>
          </w:p>
        </w:tc>
        <w:tc>
          <w:tcPr>
            <w:tcW w:w="2320" w:type="dxa"/>
          </w:tcPr>
          <w:p w:rsidR="009937B1" w:rsidRDefault="009937B1" w:rsidP="005A1E3D">
            <w:r w:rsidRPr="006A6024">
              <w:t xml:space="preserve">Cercetator </w:t>
            </w:r>
            <w:r w:rsidR="005A1E3D">
              <w:t>postdoctorat</w:t>
            </w:r>
            <w:r w:rsidRPr="006A6024">
              <w:t xml:space="preserve"> – post nr.</w:t>
            </w:r>
            <w:r w:rsidR="005A1E3D">
              <w:t>1</w:t>
            </w:r>
          </w:p>
        </w:tc>
        <w:tc>
          <w:tcPr>
            <w:tcW w:w="2664" w:type="dxa"/>
          </w:tcPr>
          <w:p w:rsidR="009937B1" w:rsidRPr="005A1E3D" w:rsidRDefault="005A1E3D" w:rsidP="009937B1">
            <w:r w:rsidRPr="005A1E3D">
              <w:t>Bri</w:t>
            </w:r>
            <w:r w:rsidRPr="005A1E3D">
              <w:rPr>
                <w:bCs/>
                <w:lang w:eastAsia="ro-RO"/>
              </w:rPr>
              <w:t>ş</w:t>
            </w:r>
            <w:r w:rsidRPr="005A1E3D">
              <w:rPr>
                <w:bCs/>
                <w:lang w:eastAsia="ro-RO"/>
              </w:rPr>
              <w:t>cariu Roxana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3</w:t>
            </w:r>
          </w:p>
        </w:tc>
        <w:tc>
          <w:tcPr>
            <w:tcW w:w="2320" w:type="dxa"/>
          </w:tcPr>
          <w:p w:rsidR="009937B1" w:rsidRDefault="009937B1" w:rsidP="005A1E3D">
            <w:r w:rsidRPr="006A6024">
              <w:t xml:space="preserve">Cercetator </w:t>
            </w:r>
            <w:r w:rsidR="005A1E3D">
              <w:t>postdoctorat</w:t>
            </w:r>
            <w:r w:rsidRPr="006A6024">
              <w:t xml:space="preserve"> – post nr.</w:t>
            </w:r>
            <w:r w:rsidR="005A1E3D">
              <w:t>2</w:t>
            </w:r>
          </w:p>
        </w:tc>
        <w:tc>
          <w:tcPr>
            <w:tcW w:w="2664" w:type="dxa"/>
          </w:tcPr>
          <w:p w:rsidR="009937B1" w:rsidRPr="005A1E3D" w:rsidRDefault="005A1E3D" w:rsidP="00056FCF">
            <w:r w:rsidRPr="005A1E3D">
              <w:t>Potcovaru Ana</w:t>
            </w:r>
            <w:r w:rsidR="00056FCF">
              <w:t>-</w:t>
            </w:r>
            <w:bookmarkStart w:id="0" w:name="_GoBack"/>
            <w:bookmarkEnd w:id="0"/>
            <w:r w:rsidRPr="005A1E3D">
              <w:t>M</w:t>
            </w:r>
            <w:r w:rsidRPr="005A1E3D">
              <w:rPr>
                <w:bCs/>
                <w:lang w:eastAsia="ro-RO"/>
              </w:rPr>
              <w:t>ă</w:t>
            </w:r>
            <w:r w:rsidRPr="005A1E3D">
              <w:rPr>
                <w:bCs/>
                <w:lang w:eastAsia="ro-RO"/>
              </w:rPr>
              <w:t>d</w:t>
            </w:r>
            <w:r w:rsidRPr="005A1E3D">
              <w:rPr>
                <w:bCs/>
                <w:lang w:eastAsia="ro-RO"/>
              </w:rPr>
              <w:t>ă</w:t>
            </w:r>
            <w:r w:rsidRPr="005A1E3D">
              <w:rPr>
                <w:bCs/>
                <w:lang w:eastAsia="ro-RO"/>
              </w:rPr>
              <w:t>lina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</w:tbl>
    <w:p w:rsidR="00BE68B1" w:rsidRPr="00BE68B1" w:rsidRDefault="00BE68B1" w:rsidP="00BE68B1"/>
    <w:p w:rsidR="009937B1" w:rsidRPr="00474533" w:rsidRDefault="009937B1" w:rsidP="009937B1">
      <w:pPr>
        <w:spacing w:line="276" w:lineRule="auto"/>
        <w:jc w:val="both"/>
      </w:pPr>
      <w:r w:rsidRPr="00474533">
        <w:t xml:space="preserve">Candidații nemulțumiți de rezultatele obținute la interviu pot depune contestație până la data de </w:t>
      </w:r>
      <w:r w:rsidR="005A1E3D">
        <w:t>02.10</w:t>
      </w:r>
      <w:r>
        <w:t>.2018</w:t>
      </w:r>
      <w:r w:rsidRPr="00474533">
        <w:t xml:space="preserve">, ora </w:t>
      </w:r>
      <w:r>
        <w:t>16:00</w:t>
      </w:r>
      <w:r w:rsidRPr="00474533">
        <w:t xml:space="preserve"> la secretarul Comisiei de soluționare a contestațiilor, </w:t>
      </w:r>
      <w:r>
        <w:t>doamna Mihaela Ion</w:t>
      </w:r>
      <w:r w:rsidRPr="00474533">
        <w:t xml:space="preserve">, sala </w:t>
      </w:r>
      <w:r>
        <w:t>5209.</w:t>
      </w:r>
    </w:p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>
        <w:t xml:space="preserve"> </w:t>
      </w:r>
      <w:r w:rsidR="005A1E3D">
        <w:t>01.10</w:t>
      </w:r>
      <w:r>
        <w:t>.2018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BE68B1" w:rsidP="00BE68B1">
      <w:pPr>
        <w:spacing w:after="120"/>
        <w:jc w:val="both"/>
      </w:pPr>
      <w:r>
        <w:t>Președinte al comisiei de concurs</w:t>
      </w:r>
      <w:r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FF" w:rsidRDefault="001345FF" w:rsidP="0079365E">
      <w:r>
        <w:separator/>
      </w:r>
    </w:p>
  </w:endnote>
  <w:endnote w:type="continuationSeparator" w:id="0">
    <w:p w:rsidR="001345FF" w:rsidRDefault="001345FF" w:rsidP="0079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FF" w:rsidRDefault="001345FF" w:rsidP="0079365E">
      <w:r>
        <w:separator/>
      </w:r>
    </w:p>
  </w:footnote>
  <w:footnote w:type="continuationSeparator" w:id="0">
    <w:p w:rsidR="001345FF" w:rsidRDefault="001345FF" w:rsidP="00793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166A7E"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5AA1" w:rsidRPr="0049569F" w:rsidRDefault="00166A7E" w:rsidP="00D20C82">
    <w:pPr>
      <w:pStyle w:val="BodyText"/>
      <w:spacing w:after="0"/>
      <w:ind w:firstLine="720"/>
      <w:jc w:val="center"/>
      <w:rPr>
        <w:color w:val="004A74"/>
      </w:rPr>
    </w:pPr>
    <w:r w:rsidRPr="0049569F">
      <w:rPr>
        <w:color w:val="004A74"/>
      </w:rPr>
      <w:t xml:space="preserve">Piața Romană </w:t>
    </w:r>
    <w:r>
      <w:rPr>
        <w:color w:val="004A74"/>
      </w:rPr>
      <w:t>n</w:t>
    </w:r>
    <w:r w:rsidRPr="0049569F">
      <w:rPr>
        <w:color w:val="004A74"/>
      </w:rPr>
      <w:t>r. 6, sector 1, București, cod 010374, România</w:t>
    </w:r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A41F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E8"/>
    <w:rsid w:val="00056FCF"/>
    <w:rsid w:val="00073B0F"/>
    <w:rsid w:val="000E1C97"/>
    <w:rsid w:val="001345FF"/>
    <w:rsid w:val="001404B5"/>
    <w:rsid w:val="00166A7E"/>
    <w:rsid w:val="001731E8"/>
    <w:rsid w:val="00183A2A"/>
    <w:rsid w:val="003464FF"/>
    <w:rsid w:val="005A1E3D"/>
    <w:rsid w:val="006509CB"/>
    <w:rsid w:val="00710DDE"/>
    <w:rsid w:val="00761033"/>
    <w:rsid w:val="0079365E"/>
    <w:rsid w:val="00801B2A"/>
    <w:rsid w:val="009937B1"/>
    <w:rsid w:val="00A45404"/>
    <w:rsid w:val="00A63D49"/>
    <w:rsid w:val="00B37DB2"/>
    <w:rsid w:val="00B54B65"/>
    <w:rsid w:val="00BE68B1"/>
    <w:rsid w:val="00D02B86"/>
    <w:rsid w:val="00D278F3"/>
    <w:rsid w:val="00D8011C"/>
    <w:rsid w:val="00E76CC2"/>
    <w:rsid w:val="00E91EBF"/>
    <w:rsid w:val="00EF613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D2D6C0A-B23A-4934-A399-799DAC15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Utilizator</cp:lastModifiedBy>
  <cp:revision>4</cp:revision>
  <dcterms:created xsi:type="dcterms:W3CDTF">2018-10-01T18:49:00Z</dcterms:created>
  <dcterms:modified xsi:type="dcterms:W3CDTF">2018-10-01T18:51:00Z</dcterms:modified>
</cp:coreProperties>
</file>